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394C" w:rsidRDefault="00FD394C" w:rsidP="00FD394C">
      <w:pPr>
        <w:widowControl w:val="0"/>
        <w:spacing w:after="0" w:line="322" w:lineRule="exact"/>
        <w:ind w:left="4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ПРОТОКОЛ</w:t>
      </w:r>
    </w:p>
    <w:p w:rsidR="00FD394C" w:rsidRDefault="00FD394C" w:rsidP="00FD394C">
      <w:pPr>
        <w:widowControl w:val="0"/>
        <w:spacing w:after="0" w:line="322" w:lineRule="exact"/>
        <w:ind w:left="4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заседания жюри школьного этапа всероссийской олимпиады школьников</w:t>
      </w:r>
    </w:p>
    <w:p w:rsidR="00FD394C" w:rsidRDefault="00FD394C" w:rsidP="00FD394C">
      <w:pPr>
        <w:widowControl w:val="0"/>
        <w:spacing w:after="0" w:line="322" w:lineRule="exact"/>
        <w:ind w:left="5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7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о присуждении призовых мест</w:t>
      </w:r>
    </w:p>
    <w:p w:rsidR="00FD394C" w:rsidRDefault="00FD394C" w:rsidP="00FD394C">
      <w:pPr>
        <w:widowControl w:val="0"/>
        <w:tabs>
          <w:tab w:val="left" w:pos="4947"/>
        </w:tabs>
        <w:spacing w:after="0" w:line="240" w:lineRule="auto"/>
        <w:ind w:left="5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71"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МБОУ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Кашарская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СОШ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  <w:t>.</w:t>
      </w:r>
    </w:p>
    <w:p w:rsidR="00FD394C" w:rsidRDefault="00FD394C" w:rsidP="00FD394C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szCs w:val="28"/>
        </w:rPr>
      </w:pPr>
    </w:p>
    <w:p w:rsidR="00FD394C" w:rsidRDefault="00FD394C" w:rsidP="00FD394C">
      <w:pPr>
        <w:widowControl w:val="0"/>
        <w:tabs>
          <w:tab w:val="left" w:pos="10205"/>
        </w:tabs>
        <w:spacing w:before="64" w:after="0" w:line="240" w:lineRule="auto"/>
        <w:ind w:left="538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предмет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физика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ab/>
      </w:r>
    </w:p>
    <w:p w:rsidR="00FD394C" w:rsidRDefault="00FD394C" w:rsidP="00FD394C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szCs w:val="28"/>
        </w:rPr>
      </w:pPr>
    </w:p>
    <w:p w:rsidR="00FD394C" w:rsidRDefault="00FD394C" w:rsidP="00FD394C">
      <w:pPr>
        <w:widowControl w:val="0"/>
        <w:tabs>
          <w:tab w:val="left" w:pos="1757"/>
        </w:tabs>
        <w:spacing w:before="65" w:after="0" w:line="240" w:lineRule="auto"/>
        <w:ind w:left="35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01 октября   </w:t>
      </w:r>
      <w:r>
        <w:rPr>
          <w:rFonts w:ascii="Times New Roman" w:eastAsia="Times New Roman" w:hAnsi="Times New Roman" w:cs="Times New Roman"/>
          <w:sz w:val="28"/>
          <w:szCs w:val="28"/>
        </w:rPr>
        <w:t>2024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г.</w:t>
      </w:r>
    </w:p>
    <w:p w:rsidR="00FD394C" w:rsidRDefault="00FD394C" w:rsidP="00FD394C">
      <w:pPr>
        <w:widowControl w:val="0"/>
        <w:spacing w:before="6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3763"/>
        <w:gridCol w:w="3402"/>
        <w:gridCol w:w="2268"/>
        <w:gridCol w:w="1985"/>
      </w:tblGrid>
      <w:tr w:rsidR="00FD394C" w:rsidTr="00FD394C">
        <w:trPr>
          <w:trHeight w:hRule="exact" w:val="562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spacing w:line="271" w:lineRule="exact"/>
              <w:ind w:left="540" w:right="54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Ф.И.О.</w:t>
            </w:r>
          </w:p>
          <w:p w:rsidR="00FD394C" w:rsidRDefault="00FD394C">
            <w:pPr>
              <w:ind w:left="542" w:right="540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полностью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spacing w:line="271" w:lineRule="exact"/>
              <w:ind w:left="26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Место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работы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spacing w:line="271" w:lineRule="exact"/>
              <w:ind w:left="27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Должность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ind w:left="307" w:right="288" w:firstLine="2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степень</w:t>
            </w:r>
            <w:proofErr w:type="spellEnd"/>
          </w:p>
        </w:tc>
      </w:tr>
      <w:tr w:rsidR="00FD394C" w:rsidTr="00FD394C">
        <w:trPr>
          <w:trHeight w:hRule="exact" w:val="334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spacing w:line="270" w:lineRule="exact"/>
              <w:ind w:left="10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Председатель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жюри</w:t>
            </w:r>
            <w:proofErr w:type="spellEnd"/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Ломакина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Татьяна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Николаевна</w:t>
            </w:r>
            <w:proofErr w:type="spellEnd"/>
          </w:p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</w:p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</w:p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</w:p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</w:p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Кашарская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СОШ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учитель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</w:p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</w:p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</w:p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</w:p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</w:p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</w:p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</w:p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</w:p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</w:p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</w:p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D394C" w:rsidTr="00FD394C">
        <w:trPr>
          <w:trHeight w:hRule="exact" w:val="331"/>
        </w:trPr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94C" w:rsidRDefault="00FD394C">
            <w:pPr>
              <w:spacing w:before="3"/>
              <w:rPr>
                <w:rFonts w:ascii="Times New Roman" w:eastAsia="Times New Roman" w:hAnsi="Times New Roman" w:cs="Times New Roman"/>
                <w:sz w:val="23"/>
              </w:rPr>
            </w:pPr>
          </w:p>
          <w:p w:rsidR="00FD394C" w:rsidRDefault="00FD394C">
            <w:pPr>
              <w:ind w:left="103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Члены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жюри</w:t>
            </w:r>
            <w:proofErr w:type="spellEnd"/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Дмитриева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Елена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Николаевна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Кашарская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СОШ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учитель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D394C" w:rsidTr="00FD394C">
        <w:trPr>
          <w:trHeight w:hRule="exact" w:val="331"/>
        </w:trPr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94C" w:rsidRDefault="00FD3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Писоцкая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Инна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Павловна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Кашарская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СОШ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учитель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D394C" w:rsidTr="00FD394C">
        <w:trPr>
          <w:trHeight w:hRule="exact" w:val="334"/>
        </w:trPr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94C" w:rsidRDefault="00FD3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D394C" w:rsidTr="00FD394C">
        <w:trPr>
          <w:trHeight w:hRule="exact" w:val="331"/>
        </w:trPr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94C" w:rsidRDefault="00FD39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FD394C" w:rsidRDefault="00FD394C" w:rsidP="00FD394C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8"/>
        </w:rPr>
      </w:pPr>
    </w:p>
    <w:p w:rsidR="00FD394C" w:rsidRDefault="00FD394C" w:rsidP="00FD394C">
      <w:pPr>
        <w:widowControl w:val="0"/>
        <w:spacing w:before="1" w:after="0" w:line="240" w:lineRule="auto"/>
        <w:rPr>
          <w:rFonts w:ascii="Times New Roman" w:eastAsia="Times New Roman" w:hAnsi="Times New Roman" w:cs="Times New Roman"/>
          <w:sz w:val="16"/>
          <w:szCs w:val="28"/>
        </w:rPr>
      </w:pPr>
    </w:p>
    <w:tbl>
      <w:tblPr>
        <w:tblStyle w:val="TableNormal"/>
        <w:tblW w:w="15600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3405"/>
        <w:gridCol w:w="3404"/>
        <w:gridCol w:w="1277"/>
        <w:gridCol w:w="992"/>
        <w:gridCol w:w="2552"/>
        <w:gridCol w:w="1419"/>
        <w:gridCol w:w="1985"/>
      </w:tblGrid>
      <w:tr w:rsidR="00FD394C" w:rsidTr="00FD394C">
        <w:trPr>
          <w:trHeight w:hRule="exact" w:val="83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ind w:left="163" w:right="148" w:hanging="17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№ п/ п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Pr="00FD394C" w:rsidRDefault="00FD394C">
            <w:pPr>
              <w:ind w:left="770" w:right="489" w:hanging="26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394C">
              <w:rPr>
                <w:rFonts w:ascii="Times New Roman" w:eastAsia="Times New Roman" w:hAnsi="Times New Roman" w:cs="Times New Roman"/>
                <w:sz w:val="24"/>
                <w:lang w:val="ru-RU"/>
              </w:rPr>
              <w:t>Ф.И.О. участника (полностью)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Pr="00FD394C" w:rsidRDefault="00FD394C">
            <w:pPr>
              <w:ind w:left="129" w:right="114" w:firstLine="25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394C">
              <w:rPr>
                <w:rFonts w:ascii="Times New Roman" w:eastAsia="Times New Roman" w:hAnsi="Times New Roman" w:cs="Times New Roman"/>
                <w:sz w:val="24"/>
                <w:lang w:val="ru-RU"/>
              </w:rPr>
              <w:t>Ф.И.О. преподавателя</w:t>
            </w:r>
          </w:p>
          <w:p w:rsidR="00FD394C" w:rsidRPr="00FD394C" w:rsidRDefault="00FD394C">
            <w:pPr>
              <w:ind w:left="129" w:right="114" w:firstLine="259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FD394C">
              <w:rPr>
                <w:rFonts w:ascii="Times New Roman" w:eastAsia="Times New Roman" w:hAnsi="Times New Roman" w:cs="Times New Roman"/>
                <w:sz w:val="24"/>
                <w:lang w:val="ru-RU"/>
              </w:rPr>
              <w:t>(полностью)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ind w:left="129" w:right="114" w:firstLine="25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рождения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spacing w:line="268" w:lineRule="exact"/>
              <w:ind w:left="119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Класс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ind w:left="443" w:right="163" w:hanging="264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Образовательное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учреждение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ind w:left="247" w:hanging="186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Результат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балл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ind w:left="194" w:right="176" w:firstLine="235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диплома</w:t>
            </w:r>
            <w:proofErr w:type="spellEnd"/>
          </w:p>
        </w:tc>
      </w:tr>
      <w:tr w:rsidR="00FD394C" w:rsidTr="00FD394C">
        <w:trPr>
          <w:trHeight w:hRule="exact" w:val="4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Пилипенко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Николай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Алексеевич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Дмитриева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Елена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Николаевна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94C" w:rsidRDefault="00FD39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7«А»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Кашарская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СОШ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18(7)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победитель</w:t>
            </w:r>
            <w:proofErr w:type="spellEnd"/>
          </w:p>
        </w:tc>
      </w:tr>
      <w:tr w:rsidR="00FD394C" w:rsidTr="00FD394C">
        <w:trPr>
          <w:trHeight w:hRule="exact" w:val="4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Плахотин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Денис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Сергеевич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Дмитриева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Елена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Николаевна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94C" w:rsidRDefault="00FD39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 «В»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Кашарская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СОШ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8(7)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призёр</w:t>
            </w:r>
            <w:proofErr w:type="spellEnd"/>
          </w:p>
        </w:tc>
      </w:tr>
      <w:tr w:rsidR="00FD394C" w:rsidTr="00FD394C">
        <w:trPr>
          <w:trHeight w:hRule="exact" w:val="4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Супрунов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Степан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Анатольевич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Писоцкая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Инна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Павловна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94C" w:rsidRDefault="00FD39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 «А»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Кашарская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СОШ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18(11)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победитель</w:t>
            </w:r>
            <w:proofErr w:type="spellEnd"/>
          </w:p>
        </w:tc>
      </w:tr>
      <w:tr w:rsidR="00FD394C" w:rsidTr="00FD394C">
        <w:trPr>
          <w:trHeight w:hRule="exact" w:val="4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Меркулов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Михаил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Александрович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Писоцкая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Инна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Павловна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94C" w:rsidRDefault="00FD39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 «А»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Кашарская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СОШ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15(11)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призёр</w:t>
            </w:r>
            <w:proofErr w:type="spellEnd"/>
          </w:p>
        </w:tc>
      </w:tr>
      <w:tr w:rsidR="00FD394C" w:rsidTr="00FD394C">
        <w:trPr>
          <w:trHeight w:hRule="exact" w:val="4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Хибученко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Кирилл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Вячеславович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Дмитриева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Елена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Николаевна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94C" w:rsidRDefault="00FD39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 «Б»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МБОУ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Кашарская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СОШ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24(15)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394C" w:rsidRDefault="00FD394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победитель</w:t>
            </w:r>
            <w:proofErr w:type="spellEnd"/>
          </w:p>
        </w:tc>
      </w:tr>
    </w:tbl>
    <w:p w:rsidR="00FD394C" w:rsidRDefault="00FD394C" w:rsidP="00FD394C">
      <w:pPr>
        <w:widowControl w:val="0"/>
        <w:spacing w:before="69"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</w:p>
    <w:p w:rsidR="00FD394C" w:rsidRDefault="00FD394C" w:rsidP="00FD394C">
      <w:pPr>
        <w:widowControl w:val="0"/>
        <w:spacing w:before="69"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Председатель </w:t>
      </w:r>
      <w:proofErr w:type="gramStart"/>
      <w:r>
        <w:rPr>
          <w:rFonts w:ascii="Times New Roman" w:eastAsia="Times New Roman" w:hAnsi="Times New Roman" w:cs="Times New Roman"/>
          <w:sz w:val="24"/>
        </w:rPr>
        <w:t>жюри:  Ломакина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Т. Н.</w:t>
      </w:r>
      <w:bookmarkStart w:id="0" w:name="_GoBack"/>
      <w:bookmarkEnd w:id="0"/>
    </w:p>
    <w:p w:rsidR="00FD394C" w:rsidRDefault="00FD394C" w:rsidP="00FD394C">
      <w:pPr>
        <w:widowControl w:val="0"/>
        <w:tabs>
          <w:tab w:val="left" w:pos="7850"/>
        </w:tabs>
        <w:spacing w:after="0" w:line="240" w:lineRule="auto"/>
        <w:ind w:left="21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Члены жюри: Дмитриева Е. Н.</w:t>
      </w:r>
    </w:p>
    <w:p w:rsidR="00FD394C" w:rsidRDefault="00FD394C" w:rsidP="00FD394C">
      <w:pPr>
        <w:widowControl w:val="0"/>
        <w:tabs>
          <w:tab w:val="left" w:pos="7850"/>
        </w:tabs>
        <w:spacing w:after="0" w:line="240" w:lineRule="auto"/>
        <w:ind w:left="21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4"/>
        </w:rPr>
        <w:t>Писоцкая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И. П.</w:t>
      </w:r>
      <w:r>
        <w:rPr>
          <w:rFonts w:ascii="Times New Roman" w:eastAsia="Times New Roman" w:hAnsi="Times New Roman" w:cs="Times New Roman"/>
          <w:sz w:val="24"/>
        </w:rPr>
        <w:tab/>
      </w:r>
    </w:p>
    <w:p w:rsidR="00FD394C" w:rsidRDefault="00FD394C" w:rsidP="00FD394C">
      <w:pPr>
        <w:widowControl w:val="0"/>
        <w:spacing w:before="5" w:after="0" w:line="240" w:lineRule="auto"/>
        <w:ind w:left="217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(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м.п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>.)</w:t>
      </w:r>
    </w:p>
    <w:p w:rsidR="00FD394C" w:rsidRDefault="00FD394C" w:rsidP="00FD394C"/>
    <w:p w:rsidR="00126F7B" w:rsidRDefault="00126F7B"/>
    <w:sectPr w:rsidR="00126F7B" w:rsidSect="00FD394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762"/>
    <w:rsid w:val="00126F7B"/>
    <w:rsid w:val="00747762"/>
    <w:rsid w:val="00FD3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D49052-EF55-41A7-8F97-3BC9676AF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94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FD394C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180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2024-11-29T06:13:00Z</dcterms:created>
  <dcterms:modified xsi:type="dcterms:W3CDTF">2024-11-29T06:14:00Z</dcterms:modified>
</cp:coreProperties>
</file>